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E3ABD" w14:textId="77777777" w:rsidR="00856756" w:rsidRPr="005A7CC2" w:rsidRDefault="00856756" w:rsidP="00974251">
      <w:pPr>
        <w:rPr>
          <w:rFonts w:ascii="筑紫B丸ゴシック レギュラー" w:eastAsia="筑紫B丸ゴシック レギュラー" w:hAnsi="筑紫B丸ゴシック レギュラー"/>
          <w:b/>
          <w:bCs/>
          <w:color w:val="404040" w:themeColor="text1" w:themeTint="BF"/>
          <w:sz w:val="28"/>
          <w:szCs w:val="28"/>
        </w:rPr>
      </w:pPr>
    </w:p>
    <w:p w14:paraId="114D6B7B" w14:textId="6048D18A" w:rsidR="00E93A27" w:rsidRPr="005A7CC2" w:rsidRDefault="00E93A27" w:rsidP="00E93A27">
      <w:pPr>
        <w:jc w:val="center"/>
        <w:rPr>
          <w:rFonts w:ascii="筑紫B丸ゴシック レギュラー" w:eastAsia="筑紫B丸ゴシック レギュラー" w:hAnsi="筑紫B丸ゴシック レギュラー"/>
          <w:b/>
          <w:bCs/>
          <w:color w:val="404040" w:themeColor="text1" w:themeTint="BF"/>
          <w:sz w:val="28"/>
          <w:szCs w:val="28"/>
        </w:rPr>
      </w:pPr>
      <w:r w:rsidRPr="005A7CC2">
        <w:rPr>
          <w:rFonts w:ascii="筑紫B丸ゴシック レギュラー" w:eastAsia="筑紫B丸ゴシック レギュラー" w:hAnsi="筑紫B丸ゴシック レギュラー"/>
          <w:b/>
          <w:bCs/>
          <w:color w:val="404040" w:themeColor="text1" w:themeTint="BF"/>
          <w:sz w:val="28"/>
          <w:szCs w:val="28"/>
        </w:rPr>
        <w:t>202</w:t>
      </w:r>
      <w:r w:rsidR="009730A0" w:rsidRPr="005A7CC2">
        <w:rPr>
          <w:rFonts w:ascii="筑紫B丸ゴシック レギュラー" w:eastAsia="筑紫B丸ゴシック レギュラー" w:hAnsi="筑紫B丸ゴシック レギュラー"/>
          <w:b/>
          <w:bCs/>
          <w:color w:val="404040" w:themeColor="text1" w:themeTint="BF"/>
          <w:sz w:val="28"/>
          <w:szCs w:val="28"/>
        </w:rPr>
        <w:t>6</w:t>
      </w:r>
      <w:r w:rsidRPr="005A7CC2">
        <w:rPr>
          <w:rFonts w:ascii="筑紫B丸ゴシック レギュラー" w:eastAsia="筑紫B丸ゴシック レギュラー" w:hAnsi="筑紫B丸ゴシック レギュラー" w:hint="eastAsia"/>
          <w:b/>
          <w:bCs/>
          <w:color w:val="404040" w:themeColor="text1" w:themeTint="BF"/>
          <w:sz w:val="28"/>
          <w:szCs w:val="28"/>
        </w:rPr>
        <w:t>年度</w:t>
      </w:r>
      <w:r w:rsidR="00C632A3" w:rsidRPr="005A7CC2">
        <w:rPr>
          <w:rFonts w:ascii="筑紫B丸ゴシック レギュラー" w:eastAsia="筑紫B丸ゴシック レギュラー" w:hAnsi="筑紫B丸ゴシック レギュラー" w:hint="eastAsia"/>
          <w:b/>
          <w:bCs/>
          <w:color w:val="404040" w:themeColor="text1" w:themeTint="BF"/>
          <w:sz w:val="28"/>
          <w:szCs w:val="28"/>
        </w:rPr>
        <w:t>「閖上の記憶」</w:t>
      </w:r>
      <w:r w:rsidR="00257493" w:rsidRPr="005A7CC2">
        <w:rPr>
          <w:rFonts w:ascii="筑紫B丸ゴシック レギュラー" w:eastAsia="筑紫B丸ゴシック レギュラー" w:hAnsi="筑紫B丸ゴシック レギュラー" w:hint="eastAsia"/>
          <w:b/>
          <w:bCs/>
          <w:color w:val="404040" w:themeColor="text1" w:themeTint="BF"/>
          <w:sz w:val="28"/>
          <w:szCs w:val="28"/>
        </w:rPr>
        <w:t>ともに学ぶ</w:t>
      </w:r>
      <w:r w:rsidRPr="005A7CC2">
        <w:rPr>
          <w:rFonts w:ascii="筑紫B丸ゴシック レギュラー" w:eastAsia="筑紫B丸ゴシック レギュラー" w:hAnsi="筑紫B丸ゴシック レギュラー" w:hint="eastAsia"/>
          <w:b/>
          <w:bCs/>
          <w:color w:val="404040" w:themeColor="text1" w:themeTint="BF"/>
          <w:sz w:val="28"/>
          <w:szCs w:val="28"/>
        </w:rPr>
        <w:t>研修</w:t>
      </w:r>
      <w:r w:rsidR="00257493" w:rsidRPr="005A7CC2">
        <w:rPr>
          <w:rFonts w:ascii="筑紫B丸ゴシック レギュラー" w:eastAsia="筑紫B丸ゴシック レギュラー" w:hAnsi="筑紫B丸ゴシック レギュラー" w:hint="eastAsia"/>
          <w:b/>
          <w:bCs/>
          <w:color w:val="404040" w:themeColor="text1" w:themeTint="BF"/>
          <w:sz w:val="28"/>
          <w:szCs w:val="28"/>
        </w:rPr>
        <w:t>会</w:t>
      </w:r>
      <w:r w:rsidRPr="005A7CC2">
        <w:rPr>
          <w:rFonts w:ascii="筑紫B丸ゴシック レギュラー" w:eastAsia="筑紫B丸ゴシック レギュラー" w:hAnsi="筑紫B丸ゴシック レギュラー" w:hint="eastAsia"/>
          <w:b/>
          <w:bCs/>
          <w:color w:val="404040" w:themeColor="text1" w:themeTint="BF"/>
          <w:sz w:val="28"/>
          <w:szCs w:val="28"/>
        </w:rPr>
        <w:t>のご案内</w:t>
      </w:r>
      <w:r w:rsidR="001F0F96" w:rsidRPr="005A7CC2">
        <w:rPr>
          <w:rFonts w:ascii="筑紫B丸ゴシック レギュラー" w:eastAsia="筑紫B丸ゴシック レギュラー" w:hAnsi="筑紫B丸ゴシック レギュラー" w:hint="eastAsia"/>
          <w:b/>
          <w:bCs/>
          <w:color w:val="404040" w:themeColor="text1" w:themeTint="BF"/>
          <w:sz w:val="28"/>
          <w:szCs w:val="28"/>
        </w:rPr>
        <w:t>【沖縄】</w:t>
      </w:r>
    </w:p>
    <w:p w14:paraId="5700CFE1" w14:textId="77777777" w:rsidR="00856756" w:rsidRPr="005A7CC2" w:rsidRDefault="00856756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</w:rPr>
      </w:pPr>
    </w:p>
    <w:p w14:paraId="443B1940" w14:textId="010C334F" w:rsidR="00E93A27" w:rsidRPr="005A7CC2" w:rsidRDefault="00E93A27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 xml:space="preserve">　日頃からのご支援、ご声援、ありがとうございます。</w:t>
      </w:r>
      <w:r w:rsidR="000E766E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今年度も「ともに学ぶ」</w:t>
      </w:r>
      <w:r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クルーの皆さま</w:t>
      </w:r>
      <w:r w:rsidR="001617E3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と</w:t>
      </w:r>
      <w:r w:rsidR="00E12028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一緒に学びを共有する</w:t>
      </w:r>
      <w:r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研修を計画しております。つきましては、参加希望の方は紙面下記の必要事項記載のうえ、メールに添付か</w:t>
      </w:r>
      <w:r w:rsidRPr="005A7CC2"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  <w:t>FAX</w:t>
      </w:r>
      <w:r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にてお申込ください。皆さまのご参加を</w:t>
      </w:r>
      <w:r w:rsidR="00BB2512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スタッフ一同</w:t>
      </w:r>
      <w:r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お待ちしております。</w:t>
      </w:r>
    </w:p>
    <w:p w14:paraId="2A447468" w14:textId="77777777" w:rsidR="00E93A27" w:rsidRPr="005A7CC2" w:rsidRDefault="00E93A27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</w:p>
    <w:p w14:paraId="4CA43018" w14:textId="1DDDBF05" w:rsidR="004B2184" w:rsidRPr="005A7CC2" w:rsidRDefault="001617E3" w:rsidP="00E93A27">
      <w:pPr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●</w:t>
      </w:r>
      <w:r w:rsidR="00E93A27"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日時：</w:t>
      </w:r>
      <w:r w:rsidR="00E93A27" w:rsidRPr="005A7CC2">
        <w:rPr>
          <w:rFonts w:ascii="筑紫B丸ゴシック レギュラー" w:eastAsia="筑紫B丸ゴシック レギュラー" w:hAnsi="筑紫B丸ゴシック レギュラー" w:cs="ヒラギノ角ゴ Pro W3"/>
          <w:b/>
          <w:bCs/>
          <w:color w:val="404040" w:themeColor="text1" w:themeTint="BF"/>
        </w:rPr>
        <w:t>202</w:t>
      </w:r>
      <w:r w:rsidR="009730A0" w:rsidRPr="005A7CC2">
        <w:rPr>
          <w:rFonts w:ascii="筑紫B丸ゴシック レギュラー" w:eastAsia="筑紫B丸ゴシック レギュラー" w:hAnsi="筑紫B丸ゴシック レギュラー" w:cs="ヒラギノ角ゴ Pro W3"/>
          <w:b/>
          <w:bCs/>
          <w:color w:val="404040" w:themeColor="text1" w:themeTint="BF"/>
        </w:rPr>
        <w:t>6</w:t>
      </w:r>
      <w:r w:rsidR="00E93A27" w:rsidRPr="005A7CC2">
        <w:rPr>
          <w:rFonts w:ascii="筑紫B丸ゴシック レギュラー" w:eastAsia="筑紫B丸ゴシック レギュラー" w:hAnsi="筑紫B丸ゴシック レギュラー" w:cs="ヒラギノ角ゴ Pro W3" w:hint="eastAsia"/>
          <w:b/>
          <w:bCs/>
          <w:color w:val="404040" w:themeColor="text1" w:themeTint="BF"/>
        </w:rPr>
        <w:t>年</w:t>
      </w:r>
      <w:r w:rsidR="001F0F96" w:rsidRPr="005A7CC2">
        <w:rPr>
          <w:rFonts w:ascii="筑紫B丸ゴシック レギュラー" w:eastAsia="筑紫B丸ゴシック レギュラー" w:hAnsi="筑紫B丸ゴシック レギュラー" w:cs="ヒラギノ角ゴ Pro W3"/>
          <w:b/>
          <w:bCs/>
          <w:color w:val="404040" w:themeColor="text1" w:themeTint="BF"/>
        </w:rPr>
        <w:t>11</w:t>
      </w:r>
      <w:r w:rsidR="00E93A27" w:rsidRPr="005A7CC2">
        <w:rPr>
          <w:rFonts w:ascii="筑紫B丸ゴシック レギュラー" w:eastAsia="筑紫B丸ゴシック レギュラー" w:hAnsi="筑紫B丸ゴシック レギュラー" w:cs="ヒラギノ角ゴ Pro W3" w:hint="eastAsia"/>
          <w:b/>
          <w:bCs/>
          <w:color w:val="404040" w:themeColor="text1" w:themeTint="BF"/>
        </w:rPr>
        <w:t>月</w:t>
      </w:r>
      <w:r w:rsidR="001F0F96" w:rsidRPr="005A7CC2">
        <w:rPr>
          <w:rFonts w:ascii="筑紫B丸ゴシック レギュラー" w:eastAsia="筑紫B丸ゴシック レギュラー" w:hAnsi="筑紫B丸ゴシック レギュラー" w:cs="ヒラギノ角ゴ Pro W3"/>
          <w:b/>
          <w:bCs/>
          <w:color w:val="404040" w:themeColor="text1" w:themeTint="BF"/>
        </w:rPr>
        <w:t>24</w:t>
      </w:r>
      <w:r w:rsidR="00E93A27" w:rsidRPr="005A7CC2">
        <w:rPr>
          <w:rFonts w:ascii="筑紫B丸ゴシック レギュラー" w:eastAsia="筑紫B丸ゴシック レギュラー" w:hAnsi="筑紫B丸ゴシック レギュラー" w:cs="ヒラギノ角ゴ Pro W3" w:hint="eastAsia"/>
          <w:b/>
          <w:bCs/>
          <w:color w:val="404040" w:themeColor="text1" w:themeTint="BF"/>
        </w:rPr>
        <w:t>日（</w:t>
      </w:r>
      <w:r w:rsidR="001F0F96" w:rsidRPr="005A7CC2">
        <w:rPr>
          <w:rFonts w:ascii="筑紫B丸ゴシック レギュラー" w:eastAsia="筑紫B丸ゴシック レギュラー" w:hAnsi="筑紫B丸ゴシック レギュラー" w:cs="ヒラギノ角ゴ Pro W3" w:hint="eastAsia"/>
          <w:b/>
          <w:bCs/>
          <w:color w:val="404040" w:themeColor="text1" w:themeTint="BF"/>
        </w:rPr>
        <w:t>火</w:t>
      </w:r>
      <w:r w:rsidR="00E93A27" w:rsidRPr="005A7CC2">
        <w:rPr>
          <w:rFonts w:ascii="筑紫B丸ゴシック レギュラー" w:eastAsia="筑紫B丸ゴシック レギュラー" w:hAnsi="筑紫B丸ゴシック レギュラー" w:cs="ヒラギノ角ゴ Pro W3" w:hint="eastAsia"/>
          <w:b/>
          <w:bCs/>
          <w:color w:val="404040" w:themeColor="text1" w:themeTint="BF"/>
        </w:rPr>
        <w:t>）</w:t>
      </w:r>
    </w:p>
    <w:p w14:paraId="40E0E232" w14:textId="61B84C2D" w:rsidR="00E93A27" w:rsidRPr="005A7CC2" w:rsidRDefault="001617E3" w:rsidP="00E93A27">
      <w:pPr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●</w:t>
      </w:r>
      <w:r w:rsidR="00E93A27"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行程（予定）</w:t>
      </w:r>
      <w:r w:rsidR="00257493"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：</w:t>
      </w:r>
    </w:p>
    <w:p w14:paraId="0E527D65" w14:textId="2A8BC871" w:rsidR="00E93A27" w:rsidRPr="005A7CC2" w:rsidRDefault="004540FA" w:rsidP="00E156B5">
      <w:pPr>
        <w:ind w:firstLineChars="508" w:firstLine="111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0</w:t>
      </w:r>
      <w:r w:rsidR="001F0F96" w:rsidRPr="005A7CC2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8</w:t>
      </w:r>
      <w:r w:rsidR="00E93A27"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:</w:t>
      </w:r>
      <w:r w:rsidR="001F0F96" w:rsidRPr="005A7CC2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0</w:t>
      </w:r>
      <w:r w:rsidR="00835399" w:rsidRPr="005A7CC2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0</w:t>
      </w:r>
      <w:r w:rsidR="00E93A27"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　</w:t>
      </w:r>
      <w:r w:rsidR="001F0F96"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沖縄県庁前付近　集合、</w:t>
      </w:r>
    </w:p>
    <w:p w14:paraId="0DA14E62" w14:textId="0C4142B5" w:rsidR="00E93A27" w:rsidRPr="005A7CC2" w:rsidRDefault="00E93A27" w:rsidP="001F0F96">
      <w:pPr>
        <w:ind w:firstLineChars="758" w:firstLine="166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　</w:t>
      </w:r>
      <w:r w:rsidR="001F0F96"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バス移動</w:t>
      </w:r>
    </w:p>
    <w:p w14:paraId="156BA3C5" w14:textId="4676541B" w:rsidR="009730A0" w:rsidRPr="005A7CC2" w:rsidRDefault="00E93A27" w:rsidP="009730A0">
      <w:pPr>
        <w:ind w:firstLineChars="508" w:firstLine="111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</w:t>
      </w:r>
      <w:r w:rsidR="0055441E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 </w:t>
      </w:r>
      <w:r w:rsidR="0055441E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   </w:t>
      </w:r>
      <w:r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</w:t>
      </w:r>
      <w:r w:rsidR="00C9230B"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 </w:t>
      </w:r>
      <w:r w:rsidR="009730A0" w:rsidRPr="005A7CC2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</w:t>
      </w:r>
      <w:r w:rsidR="001F0F96"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ひめゆり平和祈念資料館</w:t>
      </w:r>
      <w:r w:rsidR="001F0F96"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着</w:t>
      </w:r>
    </w:p>
    <w:p w14:paraId="0048AC0B" w14:textId="2196DFD7" w:rsidR="00E93A27" w:rsidRPr="005A7CC2" w:rsidRDefault="009730A0" w:rsidP="0055441E">
      <w:pPr>
        <w:ind w:firstLineChars="858" w:firstLine="188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</w:t>
      </w:r>
      <w:r w:rsidR="001F0F96" w:rsidRPr="005A7CC2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</w:t>
      </w:r>
      <w:r w:rsidR="001F0F96"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職員による平和講話、館内見学</w:t>
      </w:r>
    </w:p>
    <w:p w14:paraId="333A6687" w14:textId="6DE92C5C" w:rsidR="004B2184" w:rsidRPr="005A7CC2" w:rsidRDefault="00E93A27" w:rsidP="00E93A27">
      <w:pPr>
        <w:ind w:firstLineChars="208" w:firstLine="45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　</w:t>
      </w:r>
      <w:r w:rsidRPr="005A7CC2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   </w:t>
      </w:r>
      <w:r w:rsidR="00C9230B" w:rsidRPr="005A7CC2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</w:t>
      </w:r>
      <w:r w:rsidRPr="005A7CC2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</w:t>
      </w:r>
      <w:r w:rsidR="001F0F96"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　糸数アブチラガマ　見学</w:t>
      </w:r>
    </w:p>
    <w:p w14:paraId="317480F8" w14:textId="48326BFB" w:rsidR="001F0F96" w:rsidRPr="005A7CC2" w:rsidRDefault="001F0F96" w:rsidP="00E93A27">
      <w:pPr>
        <w:ind w:firstLineChars="208" w:firstLine="45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　　　　　　　沖縄県営平和祈念公園　見学</w:t>
      </w:r>
    </w:p>
    <w:p w14:paraId="1148D90F" w14:textId="6B7B9ABA" w:rsidR="001F0F96" w:rsidRPr="005A7CC2" w:rsidRDefault="001F0F96" w:rsidP="005C29D1">
      <w:pPr>
        <w:ind w:firstLineChars="208" w:firstLine="458"/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　　　　　　　道の駅で昼食</w:t>
      </w:r>
    </w:p>
    <w:p w14:paraId="6B89A2E5" w14:textId="15184181" w:rsidR="001F0F96" w:rsidRPr="005A7CC2" w:rsidRDefault="001F0F96" w:rsidP="00E93A27">
      <w:pPr>
        <w:ind w:firstLineChars="208" w:firstLine="45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　　　　　　　首里城　見学</w:t>
      </w:r>
      <w:r w:rsidR="00CC57F7"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（予約が取れたら）</w:t>
      </w:r>
    </w:p>
    <w:p w14:paraId="1C84C0D3" w14:textId="3A69AF0B" w:rsidR="00CC57F7" w:rsidRPr="005A7CC2" w:rsidRDefault="00CC57F7" w:rsidP="00CC57F7">
      <w:pPr>
        <w:ind w:firstLineChars="208" w:firstLine="458"/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　　　　　　　沖縄県庁前付近　</w:t>
      </w:r>
      <w:r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解散</w:t>
      </w:r>
    </w:p>
    <w:p w14:paraId="40CB012E" w14:textId="77777777" w:rsidR="001F0F96" w:rsidRPr="005A7CC2" w:rsidRDefault="001F0F96" w:rsidP="001617E3">
      <w:pPr>
        <w:ind w:firstLineChars="208" w:firstLine="45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</w:p>
    <w:p w14:paraId="41D84A20" w14:textId="045E9B36" w:rsidR="00E93A27" w:rsidRPr="005A7CC2" w:rsidRDefault="001617E3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●</w:t>
      </w:r>
      <w:r w:rsidR="00E93A27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 xml:space="preserve">費用：おひとり　</w:t>
      </w:r>
      <w:r w:rsidR="00CC57F7" w:rsidRPr="005A7CC2"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  <w:t>10</w:t>
      </w:r>
      <w:r w:rsidR="00E93A27" w:rsidRPr="005A7CC2"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  <w:t>,000</w:t>
      </w:r>
      <w:r w:rsidR="00E93A27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円（</w:t>
      </w:r>
      <w:r w:rsidR="005A7CC2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バス代、</w:t>
      </w:r>
      <w:r w:rsidR="00C428B6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案内料、</w:t>
      </w:r>
      <w:r w:rsidR="005A7CC2" w:rsidRPr="005A7CC2">
        <w:rPr>
          <w:rFonts w:ascii="筑紫B丸ゴシック レギュラー" w:eastAsia="筑紫B丸ゴシック レギュラー" w:hAnsi="筑紫B丸ゴシック レギュラー" w:cs="ＭＳ 明朝" w:hint="eastAsia"/>
          <w:color w:val="404040" w:themeColor="text1" w:themeTint="BF"/>
          <w:sz w:val="22"/>
          <w:szCs w:val="22"/>
        </w:rPr>
        <w:t>各施設見学料込み）</w:t>
      </w:r>
    </w:p>
    <w:p w14:paraId="23F00F22" w14:textId="34C68DAF" w:rsidR="00E93A27" w:rsidRDefault="00E93A27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 xml:space="preserve">　　　</w:t>
      </w:r>
      <w:r w:rsidR="00257493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 xml:space="preserve">　</w:t>
      </w:r>
      <w:r w:rsid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食事</w:t>
      </w:r>
      <w:r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、自宅から</w:t>
      </w:r>
      <w:r w:rsidR="00974251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集合場所</w:t>
      </w:r>
      <w:r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までの交通費は自己負担</w:t>
      </w:r>
    </w:p>
    <w:p w14:paraId="027AD5DE" w14:textId="77777777" w:rsidR="005A7CC2" w:rsidRPr="005A7CC2" w:rsidRDefault="005A7CC2" w:rsidP="00E93A27">
      <w:pPr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</w:pPr>
    </w:p>
    <w:p w14:paraId="315CD9F4" w14:textId="77777777" w:rsidR="0055441E" w:rsidRDefault="005A7CC2" w:rsidP="00E93A27">
      <w:pPr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●</w:t>
      </w:r>
      <w:r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「閖上の記憶」メンバーは</w:t>
      </w:r>
      <w:r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23</w:t>
      </w:r>
      <w:r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日夕方に沖縄に入り、</w:t>
      </w:r>
      <w:r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25</w:t>
      </w:r>
      <w:r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日のお昼の便で帰る予定です。</w:t>
      </w:r>
    </w:p>
    <w:p w14:paraId="1DD160D5" w14:textId="04C23C31" w:rsidR="004179F4" w:rsidRDefault="005A7CC2" w:rsidP="00E93A27">
      <w:pPr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研修自体は</w:t>
      </w:r>
      <w:r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24</w:t>
      </w:r>
      <w:r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日の朝から夕方までの予定。現時点、未確定部分が多くありますがご了承ください。</w:t>
      </w:r>
    </w:p>
    <w:p w14:paraId="45686EF5" w14:textId="77777777" w:rsidR="005A7CC2" w:rsidRPr="005A7CC2" w:rsidRDefault="005A7CC2" w:rsidP="00E93A27">
      <w:pPr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</w:pPr>
    </w:p>
    <w:p w14:paraId="72E91478" w14:textId="447B34CA" w:rsidR="000E766E" w:rsidRPr="005A7CC2" w:rsidRDefault="001617E3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●</w:t>
      </w:r>
      <w:r w:rsidR="00E93A27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その他：ご相談ごと、</w:t>
      </w:r>
      <w:r w:rsidR="000E2CA6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ご</w:t>
      </w:r>
      <w:r w:rsidR="00E93A27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不明点があればメールにて承ります</w:t>
      </w:r>
      <w:r w:rsidR="004179F4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。</w:t>
      </w:r>
    </w:p>
    <w:p w14:paraId="41A292D2" w14:textId="65133754" w:rsidR="000E766E" w:rsidRPr="005A7CC2" w:rsidRDefault="00BB2512" w:rsidP="005A7CC2">
      <w:pPr>
        <w:ind w:firstLineChars="400" w:firstLine="880"/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ク</w:t>
      </w:r>
      <w:r w:rsidR="000E766E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ルーで</w:t>
      </w:r>
      <w:r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は</w:t>
      </w:r>
      <w:r w:rsidR="000E766E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ない</w:t>
      </w:r>
      <w:r w:rsidR="001617E3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ご家族、ご友人</w:t>
      </w:r>
      <w:r w:rsidR="00756242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と</w:t>
      </w:r>
      <w:r w:rsidR="001617E3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の参加可</w:t>
      </w:r>
      <w:r w:rsidR="00C632A3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です</w:t>
      </w:r>
      <w:r w:rsidR="000E766E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（参加料はかかります）。</w:t>
      </w:r>
    </w:p>
    <w:p w14:paraId="5ED76A50" w14:textId="77777777" w:rsidR="00AB7854" w:rsidRPr="005A7CC2" w:rsidRDefault="00AB7854" w:rsidP="00E93A27">
      <w:pPr>
        <w:pBdr>
          <w:bottom w:val="single" w:sz="6" w:space="1" w:color="auto"/>
        </w:pBdr>
        <w:jc w:val="center"/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</w:p>
    <w:p w14:paraId="377220C0" w14:textId="77777777" w:rsidR="000E766E" w:rsidRPr="005A7CC2" w:rsidRDefault="000E766E" w:rsidP="00E93A27">
      <w:pPr>
        <w:jc w:val="center"/>
        <w:rPr>
          <w:rFonts w:ascii="筑紫B丸ゴシック レギュラー" w:eastAsia="筑紫B丸ゴシック レギュラー" w:hAnsi="筑紫B丸ゴシック レギュラー"/>
          <w:color w:val="404040" w:themeColor="text1" w:themeTint="BF"/>
        </w:rPr>
      </w:pPr>
    </w:p>
    <w:p w14:paraId="6F124FF5" w14:textId="06EE8B9D" w:rsidR="00E93A27" w:rsidRPr="005A7CC2" w:rsidRDefault="005A7CC2" w:rsidP="000E766E">
      <w:pPr>
        <w:jc w:val="center"/>
        <w:rPr>
          <w:rFonts w:ascii="筑紫B丸ゴシック レギュラー" w:eastAsia="筑紫B丸ゴシック レギュラー" w:hAnsi="筑紫B丸ゴシック レギュラー"/>
          <w:b/>
          <w:bCs/>
          <w:color w:val="404040" w:themeColor="text1" w:themeTint="BF"/>
        </w:rPr>
      </w:pPr>
      <w:r>
        <w:rPr>
          <w:rFonts w:ascii="筑紫B丸ゴシック レギュラー" w:eastAsia="筑紫B丸ゴシック レギュラー" w:hAnsi="筑紫B丸ゴシック レギュラー"/>
          <w:b/>
          <w:bCs/>
          <w:color w:val="404040" w:themeColor="text1" w:themeTint="BF"/>
        </w:rPr>
        <w:t>11</w:t>
      </w:r>
      <w:r w:rsidR="000E2CA6" w:rsidRPr="005A7CC2">
        <w:rPr>
          <w:rFonts w:ascii="筑紫B丸ゴシック レギュラー" w:eastAsia="筑紫B丸ゴシック レギュラー" w:hAnsi="筑紫B丸ゴシック レギュラー"/>
          <w:b/>
          <w:bCs/>
          <w:color w:val="404040" w:themeColor="text1" w:themeTint="BF"/>
        </w:rPr>
        <w:t>/</w:t>
      </w:r>
      <w:r>
        <w:rPr>
          <w:rFonts w:ascii="筑紫B丸ゴシック レギュラー" w:eastAsia="筑紫B丸ゴシック レギュラー" w:hAnsi="筑紫B丸ゴシック レギュラー"/>
          <w:b/>
          <w:bCs/>
          <w:color w:val="404040" w:themeColor="text1" w:themeTint="BF"/>
        </w:rPr>
        <w:t>24</w:t>
      </w:r>
      <w:r w:rsidR="000E766E" w:rsidRPr="005A7CC2">
        <w:rPr>
          <w:rFonts w:ascii="筑紫B丸ゴシック レギュラー" w:eastAsia="筑紫B丸ゴシック レギュラー" w:hAnsi="筑紫B丸ゴシック レギュラー" w:hint="eastAsia"/>
          <w:b/>
          <w:bCs/>
          <w:color w:val="404040" w:themeColor="text1" w:themeTint="BF"/>
        </w:rPr>
        <w:t xml:space="preserve">「閖上の記憶」ともに学ぶ研修会に参加します </w:t>
      </w:r>
    </w:p>
    <w:p w14:paraId="2C925A8C" w14:textId="77777777" w:rsidR="00E93A27" w:rsidRPr="005A7CC2" w:rsidRDefault="00E93A27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</w:p>
    <w:p w14:paraId="05A8801C" w14:textId="0B6DD7F9" w:rsidR="00E93A27" w:rsidRPr="005A7CC2" w:rsidRDefault="00E93A27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  <w:u w:val="single"/>
        </w:rPr>
      </w:pPr>
      <w:r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お名前　　　　　　　　　　　　　　　　　　　　　　　</w:t>
      </w:r>
      <w:r w:rsidR="00E12028"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　　　</w:t>
      </w:r>
      <w:r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　　</w:t>
      </w:r>
    </w:p>
    <w:p w14:paraId="2C475E15" w14:textId="22CF4B11" w:rsidR="00E93A27" w:rsidRPr="005A7CC2" w:rsidRDefault="00E12028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  <w:r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 xml:space="preserve">　　　</w:t>
      </w:r>
    </w:p>
    <w:p w14:paraId="48F1100A" w14:textId="100315CB" w:rsidR="00E93A27" w:rsidRPr="005A7CC2" w:rsidRDefault="00E93A27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  <w:u w:val="single"/>
        </w:rPr>
      </w:pPr>
      <w:r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ご住所　　　　　　　　　　　　　　　　　　　　　　　　　　　　</w:t>
      </w:r>
    </w:p>
    <w:p w14:paraId="63012340" w14:textId="77777777" w:rsidR="00E93A27" w:rsidRPr="005A7CC2" w:rsidRDefault="00E93A27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</w:p>
    <w:p w14:paraId="568D3437" w14:textId="75BF529F" w:rsidR="00AD201F" w:rsidRPr="005A7CC2" w:rsidRDefault="00E93A27" w:rsidP="00974251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  <w:u w:val="single"/>
        </w:rPr>
      </w:pPr>
      <w:r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電話番号（携帯）　　　　　　　</w:t>
      </w:r>
      <w:r w:rsidR="008C13F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 </w:t>
      </w:r>
      <w:r w:rsidR="008C13F3"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  <w:u w:val="single"/>
        </w:rPr>
        <w:t xml:space="preserve">      </w:t>
      </w:r>
      <w:r w:rsidR="008C13F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　　　　　 </w:t>
      </w:r>
      <w:r w:rsidRPr="005A7CC2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　　　　　　　</w:t>
      </w:r>
    </w:p>
    <w:sectPr w:rsidR="00AD201F" w:rsidRPr="005A7CC2" w:rsidSect="007D07A9">
      <w:headerReference w:type="default" r:id="rId7"/>
      <w:footerReference w:type="default" r:id="rId8"/>
      <w:pgSz w:w="11900" w:h="16840"/>
      <w:pgMar w:top="1079" w:right="821" w:bottom="933" w:left="872" w:header="284" w:footer="606" w:gutter="0"/>
      <w:pgBorders>
        <w:top w:val="dotDash" w:sz="4" w:space="1" w:color="auto"/>
      </w:pgBorders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B5D5C" w14:textId="77777777" w:rsidR="000C5054" w:rsidRDefault="000C5054" w:rsidP="00637B4D">
      <w:r>
        <w:separator/>
      </w:r>
    </w:p>
  </w:endnote>
  <w:endnote w:type="continuationSeparator" w:id="0">
    <w:p w14:paraId="08A1AB28" w14:textId="77777777" w:rsidR="000C5054" w:rsidRDefault="000C5054" w:rsidP="00637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筑紫B丸ゴシック レギュラー">
    <w:panose1 w:val="02020400000000000000"/>
    <w:charset w:val="80"/>
    <w:family w:val="roman"/>
    <w:pitch w:val="variable"/>
    <w:sig w:usb0="00000003" w:usb1="0AC71C10" w:usb2="00000012" w:usb3="00000000" w:csb0="00020005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F88C6" w14:textId="51EFFA9A" w:rsidR="00E93A27" w:rsidRPr="00AD201F" w:rsidRDefault="00E93A27" w:rsidP="00E93A27">
    <w:pPr>
      <w:pStyle w:val="af"/>
      <w:tabs>
        <w:tab w:val="left" w:pos="6804"/>
      </w:tabs>
      <w:ind w:leftChars="-2" w:left="-5"/>
      <w:jc w:val="center"/>
      <w:rPr>
        <w:rFonts w:ascii="ヒラギノ角ゴ Pro W3" w:eastAsia="ヒラギノ角ゴ Pro W3" w:hAnsi="ヒラギノ角ゴ Pro W3"/>
        <w:b/>
        <w:bCs/>
        <w:color w:val="7F7F7F" w:themeColor="text1" w:themeTint="80"/>
        <w:sz w:val="22"/>
        <w:szCs w:val="22"/>
      </w:rPr>
    </w:pPr>
    <w:r w:rsidRPr="00AD201F">
      <w:rPr>
        <w:rFonts w:ascii="ヒラギノ角ゴ Pro W3" w:eastAsia="ヒラギノ角ゴ Pro W3" w:hAnsi="ヒラギノ角ゴ Pro W3" w:hint="eastAsia"/>
        <w:b/>
        <w:bCs/>
        <w:color w:val="7F7F7F" w:themeColor="text1" w:themeTint="80"/>
        <w:sz w:val="22"/>
        <w:szCs w:val="22"/>
      </w:rPr>
      <w:t>締め切り：</w:t>
    </w:r>
    <w:r w:rsidR="005A7CC2">
      <w:rPr>
        <w:rFonts w:ascii="ヒラギノ角ゴ Pro W3" w:eastAsia="ヒラギノ角ゴ Pro W3" w:hAnsi="ヒラギノ角ゴ Pro W3"/>
        <w:b/>
        <w:bCs/>
        <w:color w:val="7F7F7F" w:themeColor="text1" w:themeTint="80"/>
        <w:sz w:val="22"/>
        <w:szCs w:val="22"/>
      </w:rPr>
      <w:t>10</w:t>
    </w:r>
    <w:r w:rsidR="00C632A3" w:rsidRPr="00AD201F">
      <w:rPr>
        <w:rFonts w:ascii="ヒラギノ角ゴ Pro W3" w:eastAsia="ヒラギノ角ゴ Pro W3" w:hAnsi="ヒラギノ角ゴ Pro W3" w:hint="eastAsia"/>
        <w:b/>
        <w:bCs/>
        <w:color w:val="7F7F7F" w:themeColor="text1" w:themeTint="80"/>
        <w:sz w:val="22"/>
        <w:szCs w:val="22"/>
      </w:rPr>
      <w:t>月</w:t>
    </w:r>
    <w:r w:rsidR="005A7CC2">
      <w:rPr>
        <w:rFonts w:ascii="ヒラギノ角ゴ Pro W3" w:eastAsia="ヒラギノ角ゴ Pro W3" w:hAnsi="ヒラギノ角ゴ Pro W3"/>
        <w:b/>
        <w:bCs/>
        <w:color w:val="7F7F7F" w:themeColor="text1" w:themeTint="80"/>
        <w:sz w:val="22"/>
        <w:szCs w:val="22"/>
      </w:rPr>
      <w:t>31</w:t>
    </w:r>
    <w:r w:rsidRPr="00AD201F">
      <w:rPr>
        <w:rFonts w:ascii="ヒラギノ角ゴ Pro W3" w:eastAsia="ヒラギノ角ゴ Pro W3" w:hAnsi="ヒラギノ角ゴ Pro W3" w:hint="eastAsia"/>
        <w:b/>
        <w:bCs/>
        <w:color w:val="7F7F7F" w:themeColor="text1" w:themeTint="80"/>
        <w:sz w:val="22"/>
        <w:szCs w:val="22"/>
      </w:rPr>
      <w:t>日</w:t>
    </w:r>
  </w:p>
  <w:p w14:paraId="1828A028" w14:textId="2E36DD2B" w:rsidR="00E93A27" w:rsidRPr="00AD201F" w:rsidRDefault="00E93A27" w:rsidP="00E93A27">
    <w:pPr>
      <w:pStyle w:val="af"/>
      <w:tabs>
        <w:tab w:val="left" w:pos="6804"/>
      </w:tabs>
      <w:ind w:leftChars="-2" w:left="-5"/>
      <w:jc w:val="center"/>
      <w:rPr>
        <w:rFonts w:ascii="ヒラギノ角ゴ Pro W3" w:eastAsia="ヒラギノ角ゴ Pro W3" w:hAnsi="ヒラギノ角ゴ Pro W3"/>
        <w:b/>
        <w:bCs/>
        <w:color w:val="7F7F7F" w:themeColor="text1" w:themeTint="80"/>
        <w:sz w:val="22"/>
        <w:szCs w:val="22"/>
      </w:rPr>
    </w:pPr>
    <w:r w:rsidRPr="00AD201F">
      <w:rPr>
        <w:rFonts w:ascii="ヒラギノ角ゴ Pro W3" w:eastAsia="ヒラギノ角ゴ Pro W3" w:hAnsi="ヒラギノ角ゴ Pro W3" w:hint="eastAsia"/>
        <w:b/>
        <w:bCs/>
        <w:color w:val="7F7F7F" w:themeColor="text1" w:themeTint="80"/>
        <w:sz w:val="22"/>
        <w:szCs w:val="22"/>
      </w:rPr>
      <w:t>メール（</w:t>
    </w:r>
    <w:r w:rsidRPr="00AD201F">
      <w:rPr>
        <w:rFonts w:ascii="ヒラギノ角ゴ Pro W3" w:eastAsia="ヒラギノ角ゴ Pro W3" w:hAnsi="ヒラギノ角ゴ Pro W3"/>
        <w:b/>
        <w:bCs/>
        <w:color w:val="7F7F7F" w:themeColor="text1" w:themeTint="80"/>
        <w:sz w:val="22"/>
        <w:szCs w:val="22"/>
      </w:rPr>
      <w:t>memoire.de.yuriage@gmail.com</w:t>
    </w:r>
    <w:r w:rsidRPr="00AD201F">
      <w:rPr>
        <w:rFonts w:ascii="ヒラギノ角ゴ Pro W3" w:eastAsia="ヒラギノ角ゴ Pro W3" w:hAnsi="ヒラギノ角ゴ Pro W3" w:hint="eastAsia"/>
        <w:b/>
        <w:bCs/>
        <w:color w:val="7F7F7F" w:themeColor="text1" w:themeTint="80"/>
        <w:sz w:val="22"/>
        <w:szCs w:val="22"/>
      </w:rPr>
      <w:t>）</w:t>
    </w:r>
    <w:r w:rsidRPr="00AD201F">
      <w:rPr>
        <w:rFonts w:ascii="ヒラギノ角ゴ Pro W3" w:eastAsia="ヒラギノ角ゴ Pro W3" w:hAnsi="ヒラギノ角ゴ Pro W3"/>
        <w:b/>
        <w:bCs/>
        <w:color w:val="7F7F7F" w:themeColor="text1" w:themeTint="80"/>
        <w:sz w:val="22"/>
        <w:szCs w:val="22"/>
      </w:rPr>
      <w:t>FAX</w:t>
    </w:r>
    <w:r w:rsidRPr="00AD201F">
      <w:rPr>
        <w:rFonts w:ascii="ヒラギノ角ゴ Pro W3" w:eastAsia="ヒラギノ角ゴ Pro W3" w:hAnsi="ヒラギノ角ゴ Pro W3" w:hint="eastAsia"/>
        <w:b/>
        <w:bCs/>
        <w:color w:val="7F7F7F" w:themeColor="text1" w:themeTint="80"/>
        <w:sz w:val="22"/>
        <w:szCs w:val="22"/>
      </w:rPr>
      <w:t>（</w:t>
    </w:r>
    <w:r w:rsidRPr="00AD201F">
      <w:rPr>
        <w:rFonts w:ascii="ヒラギノ角ゴ Pro W3" w:eastAsia="ヒラギノ角ゴ Pro W3" w:hAnsi="ヒラギノ角ゴ Pro W3"/>
        <w:b/>
        <w:bCs/>
        <w:color w:val="7F7F7F" w:themeColor="text1" w:themeTint="80"/>
        <w:sz w:val="22"/>
        <w:szCs w:val="22"/>
      </w:rPr>
      <w:t>022-738-9220</w:t>
    </w:r>
    <w:r w:rsidRPr="00AD201F">
      <w:rPr>
        <w:rFonts w:ascii="ヒラギノ角ゴ Pro W3" w:eastAsia="ヒラギノ角ゴ Pro W3" w:hAnsi="ヒラギノ角ゴ Pro W3" w:hint="eastAsia"/>
        <w:b/>
        <w:bCs/>
        <w:color w:val="7F7F7F" w:themeColor="text1" w:themeTint="80"/>
        <w:sz w:val="22"/>
        <w:szCs w:val="22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77740" w14:textId="77777777" w:rsidR="000C5054" w:rsidRDefault="000C5054" w:rsidP="00637B4D">
      <w:r>
        <w:separator/>
      </w:r>
    </w:p>
  </w:footnote>
  <w:footnote w:type="continuationSeparator" w:id="0">
    <w:p w14:paraId="4E2BB8D7" w14:textId="77777777" w:rsidR="000C5054" w:rsidRDefault="000C5054" w:rsidP="00637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10BD3" w14:textId="268A4257" w:rsidR="00F63867" w:rsidRDefault="00CD39C7" w:rsidP="001617E3">
    <w:pPr>
      <w:pStyle w:val="ad"/>
      <w:tabs>
        <w:tab w:val="left" w:pos="10207"/>
      </w:tabs>
      <w:ind w:firstLineChars="3050" w:firstLine="7320"/>
    </w:pPr>
    <w:r>
      <w:rPr>
        <w:rFonts w:hint="eastAsia"/>
        <w:noProof/>
      </w:rPr>
      <w:drawing>
        <wp:anchor distT="0" distB="0" distL="114300" distR="114300" simplePos="0" relativeHeight="251658240" behindDoc="1" locked="0" layoutInCell="1" allowOverlap="1" wp14:anchorId="211FDC79" wp14:editId="4DD5359E">
          <wp:simplePos x="0" y="0"/>
          <wp:positionH relativeFrom="column">
            <wp:posOffset>-564878</wp:posOffset>
          </wp:positionH>
          <wp:positionV relativeFrom="paragraph">
            <wp:posOffset>-191589</wp:posOffset>
          </wp:positionV>
          <wp:extent cx="1800442" cy="1110343"/>
          <wp:effectExtent l="63500" t="88900" r="41275" b="83820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図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344843">
                    <a:off x="0" y="0"/>
                    <a:ext cx="1800442" cy="11103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  <w:noProof/>
      </w:rPr>
      <w:drawing>
        <wp:inline distT="0" distB="0" distL="0" distR="0" wp14:anchorId="5E8CB35C" wp14:editId="29BF82C8">
          <wp:extent cx="1397000" cy="312487"/>
          <wp:effectExtent l="0" t="0" r="0" b="0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図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0824" cy="317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87588"/>
    <w:multiLevelType w:val="hybridMultilevel"/>
    <w:tmpl w:val="66A8B574"/>
    <w:lvl w:ilvl="0" w:tplc="290C4054">
      <w:numFmt w:val="bullet"/>
      <w:lvlText w:val="□"/>
      <w:lvlJc w:val="left"/>
      <w:pPr>
        <w:ind w:left="360" w:hanging="360"/>
      </w:pPr>
      <w:rPr>
        <w:rFonts w:ascii="ヒラギノ角ゴ ProN W3" w:eastAsia="ヒラギノ角ゴ ProN W3" w:hAnsi="ヒラギノ角ゴ ProN W3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52321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A9"/>
    <w:rsid w:val="000304AB"/>
    <w:rsid w:val="00036F87"/>
    <w:rsid w:val="00037908"/>
    <w:rsid w:val="00042D10"/>
    <w:rsid w:val="000547B6"/>
    <w:rsid w:val="00057287"/>
    <w:rsid w:val="000661B6"/>
    <w:rsid w:val="00086E7E"/>
    <w:rsid w:val="0009405A"/>
    <w:rsid w:val="00094F1E"/>
    <w:rsid w:val="000A1352"/>
    <w:rsid w:val="000A169E"/>
    <w:rsid w:val="000B0976"/>
    <w:rsid w:val="000C3521"/>
    <w:rsid w:val="000C388C"/>
    <w:rsid w:val="000C5054"/>
    <w:rsid w:val="000D26B7"/>
    <w:rsid w:val="000D52E0"/>
    <w:rsid w:val="000E29D4"/>
    <w:rsid w:val="000E2CA6"/>
    <w:rsid w:val="000E766E"/>
    <w:rsid w:val="000F1546"/>
    <w:rsid w:val="000F25FA"/>
    <w:rsid w:val="000F2C07"/>
    <w:rsid w:val="00104DC7"/>
    <w:rsid w:val="00107227"/>
    <w:rsid w:val="00112126"/>
    <w:rsid w:val="00112477"/>
    <w:rsid w:val="0011604C"/>
    <w:rsid w:val="0012711D"/>
    <w:rsid w:val="001304F1"/>
    <w:rsid w:val="0013358A"/>
    <w:rsid w:val="0013399A"/>
    <w:rsid w:val="001617E3"/>
    <w:rsid w:val="00165CD9"/>
    <w:rsid w:val="00177938"/>
    <w:rsid w:val="00177BD4"/>
    <w:rsid w:val="001801D8"/>
    <w:rsid w:val="00181FE7"/>
    <w:rsid w:val="00185120"/>
    <w:rsid w:val="00186FA2"/>
    <w:rsid w:val="0019118C"/>
    <w:rsid w:val="0019357F"/>
    <w:rsid w:val="001964AC"/>
    <w:rsid w:val="001A10F5"/>
    <w:rsid w:val="001A4959"/>
    <w:rsid w:val="001A5470"/>
    <w:rsid w:val="001A6C8D"/>
    <w:rsid w:val="001C16CD"/>
    <w:rsid w:val="001C28A0"/>
    <w:rsid w:val="001D4B1A"/>
    <w:rsid w:val="001E323C"/>
    <w:rsid w:val="001F0F96"/>
    <w:rsid w:val="001F1D41"/>
    <w:rsid w:val="001F64EE"/>
    <w:rsid w:val="001F7631"/>
    <w:rsid w:val="002140F5"/>
    <w:rsid w:val="00214443"/>
    <w:rsid w:val="00216FE1"/>
    <w:rsid w:val="00221E64"/>
    <w:rsid w:val="00227FCD"/>
    <w:rsid w:val="00234301"/>
    <w:rsid w:val="002479E2"/>
    <w:rsid w:val="0025257B"/>
    <w:rsid w:val="00256766"/>
    <w:rsid w:val="00257493"/>
    <w:rsid w:val="00264C5A"/>
    <w:rsid w:val="00267022"/>
    <w:rsid w:val="0027000D"/>
    <w:rsid w:val="00282403"/>
    <w:rsid w:val="002914C1"/>
    <w:rsid w:val="00297B42"/>
    <w:rsid w:val="002C32E3"/>
    <w:rsid w:val="002C49C1"/>
    <w:rsid w:val="002D0553"/>
    <w:rsid w:val="002D0956"/>
    <w:rsid w:val="002D7E89"/>
    <w:rsid w:val="002E0793"/>
    <w:rsid w:val="002E13A3"/>
    <w:rsid w:val="002E22FD"/>
    <w:rsid w:val="002F23E2"/>
    <w:rsid w:val="002F43F3"/>
    <w:rsid w:val="002F7610"/>
    <w:rsid w:val="003032D7"/>
    <w:rsid w:val="003033EF"/>
    <w:rsid w:val="00305392"/>
    <w:rsid w:val="003205B3"/>
    <w:rsid w:val="0032598B"/>
    <w:rsid w:val="00325F62"/>
    <w:rsid w:val="00326FF3"/>
    <w:rsid w:val="0033061C"/>
    <w:rsid w:val="003402B8"/>
    <w:rsid w:val="00344DD1"/>
    <w:rsid w:val="00351680"/>
    <w:rsid w:val="00357108"/>
    <w:rsid w:val="00371E07"/>
    <w:rsid w:val="00383E4F"/>
    <w:rsid w:val="00383F15"/>
    <w:rsid w:val="003907B7"/>
    <w:rsid w:val="00391B79"/>
    <w:rsid w:val="00396CB0"/>
    <w:rsid w:val="003A0E96"/>
    <w:rsid w:val="003B263A"/>
    <w:rsid w:val="003B39FC"/>
    <w:rsid w:val="003B60B7"/>
    <w:rsid w:val="003E6BCA"/>
    <w:rsid w:val="003F4574"/>
    <w:rsid w:val="003F4F06"/>
    <w:rsid w:val="004003F7"/>
    <w:rsid w:val="004179F4"/>
    <w:rsid w:val="0042652C"/>
    <w:rsid w:val="0043451A"/>
    <w:rsid w:val="00440AE3"/>
    <w:rsid w:val="004433D5"/>
    <w:rsid w:val="00450B99"/>
    <w:rsid w:val="004540FA"/>
    <w:rsid w:val="00456C4B"/>
    <w:rsid w:val="00465CFE"/>
    <w:rsid w:val="00466025"/>
    <w:rsid w:val="0046648F"/>
    <w:rsid w:val="004803B4"/>
    <w:rsid w:val="00481C7B"/>
    <w:rsid w:val="004909A9"/>
    <w:rsid w:val="0049266F"/>
    <w:rsid w:val="00496A07"/>
    <w:rsid w:val="004A4184"/>
    <w:rsid w:val="004B2184"/>
    <w:rsid w:val="004B7A1B"/>
    <w:rsid w:val="004F44D6"/>
    <w:rsid w:val="00500CBF"/>
    <w:rsid w:val="005051E6"/>
    <w:rsid w:val="005070B4"/>
    <w:rsid w:val="00517754"/>
    <w:rsid w:val="00520DD3"/>
    <w:rsid w:val="005271B9"/>
    <w:rsid w:val="005271EF"/>
    <w:rsid w:val="00530346"/>
    <w:rsid w:val="00530F51"/>
    <w:rsid w:val="00536425"/>
    <w:rsid w:val="00537839"/>
    <w:rsid w:val="0055441E"/>
    <w:rsid w:val="00557C4D"/>
    <w:rsid w:val="005657A7"/>
    <w:rsid w:val="00572DF7"/>
    <w:rsid w:val="00573C97"/>
    <w:rsid w:val="0058441C"/>
    <w:rsid w:val="00591A84"/>
    <w:rsid w:val="00593885"/>
    <w:rsid w:val="005A482D"/>
    <w:rsid w:val="005A7CC2"/>
    <w:rsid w:val="005B1139"/>
    <w:rsid w:val="005C099D"/>
    <w:rsid w:val="005C2811"/>
    <w:rsid w:val="005C29D1"/>
    <w:rsid w:val="005C3515"/>
    <w:rsid w:val="005D60F3"/>
    <w:rsid w:val="005F1466"/>
    <w:rsid w:val="005F5BFA"/>
    <w:rsid w:val="005F796C"/>
    <w:rsid w:val="0060180F"/>
    <w:rsid w:val="00602650"/>
    <w:rsid w:val="006102B2"/>
    <w:rsid w:val="00613223"/>
    <w:rsid w:val="006165F7"/>
    <w:rsid w:val="00621477"/>
    <w:rsid w:val="006221B6"/>
    <w:rsid w:val="00637B4D"/>
    <w:rsid w:val="006458AD"/>
    <w:rsid w:val="00654319"/>
    <w:rsid w:val="006650A6"/>
    <w:rsid w:val="0066523B"/>
    <w:rsid w:val="00673655"/>
    <w:rsid w:val="00673C08"/>
    <w:rsid w:val="0068351F"/>
    <w:rsid w:val="00691273"/>
    <w:rsid w:val="006965D5"/>
    <w:rsid w:val="006A30DD"/>
    <w:rsid w:val="006B600F"/>
    <w:rsid w:val="006C46D8"/>
    <w:rsid w:val="006D4201"/>
    <w:rsid w:val="006F6ED4"/>
    <w:rsid w:val="00710083"/>
    <w:rsid w:val="00720744"/>
    <w:rsid w:val="00756242"/>
    <w:rsid w:val="00757E36"/>
    <w:rsid w:val="00764EAA"/>
    <w:rsid w:val="00765056"/>
    <w:rsid w:val="00772F80"/>
    <w:rsid w:val="007771AF"/>
    <w:rsid w:val="00780F14"/>
    <w:rsid w:val="00782D83"/>
    <w:rsid w:val="007859FF"/>
    <w:rsid w:val="00787A1F"/>
    <w:rsid w:val="0079798B"/>
    <w:rsid w:val="007A7C3D"/>
    <w:rsid w:val="007C1175"/>
    <w:rsid w:val="007C5C00"/>
    <w:rsid w:val="007D0006"/>
    <w:rsid w:val="007D07A9"/>
    <w:rsid w:val="008008FF"/>
    <w:rsid w:val="008077BA"/>
    <w:rsid w:val="00812413"/>
    <w:rsid w:val="00812CDA"/>
    <w:rsid w:val="00814AEA"/>
    <w:rsid w:val="00821134"/>
    <w:rsid w:val="0082470B"/>
    <w:rsid w:val="00826E3B"/>
    <w:rsid w:val="00827BA8"/>
    <w:rsid w:val="00832A58"/>
    <w:rsid w:val="00835399"/>
    <w:rsid w:val="0083708C"/>
    <w:rsid w:val="00837A78"/>
    <w:rsid w:val="008403C7"/>
    <w:rsid w:val="00844066"/>
    <w:rsid w:val="00856756"/>
    <w:rsid w:val="00860F15"/>
    <w:rsid w:val="00864EE0"/>
    <w:rsid w:val="00866039"/>
    <w:rsid w:val="008660AC"/>
    <w:rsid w:val="00877A5F"/>
    <w:rsid w:val="00885F8A"/>
    <w:rsid w:val="00890092"/>
    <w:rsid w:val="008A2BC9"/>
    <w:rsid w:val="008A730F"/>
    <w:rsid w:val="008B1558"/>
    <w:rsid w:val="008C13F3"/>
    <w:rsid w:val="008D6E9F"/>
    <w:rsid w:val="008F0D5E"/>
    <w:rsid w:val="008F2AEE"/>
    <w:rsid w:val="00903079"/>
    <w:rsid w:val="00906BBE"/>
    <w:rsid w:val="00913F89"/>
    <w:rsid w:val="009143F4"/>
    <w:rsid w:val="00915C2F"/>
    <w:rsid w:val="009250D4"/>
    <w:rsid w:val="00925A6A"/>
    <w:rsid w:val="0095122A"/>
    <w:rsid w:val="009727BB"/>
    <w:rsid w:val="009730A0"/>
    <w:rsid w:val="00974251"/>
    <w:rsid w:val="00984FD5"/>
    <w:rsid w:val="009A7C64"/>
    <w:rsid w:val="009C12A1"/>
    <w:rsid w:val="009C1B9D"/>
    <w:rsid w:val="009C7400"/>
    <w:rsid w:val="009D0190"/>
    <w:rsid w:val="009D01C2"/>
    <w:rsid w:val="009D03D9"/>
    <w:rsid w:val="009D0AE8"/>
    <w:rsid w:val="009E188D"/>
    <w:rsid w:val="009E7755"/>
    <w:rsid w:val="009E7AB2"/>
    <w:rsid w:val="009F1179"/>
    <w:rsid w:val="00A038EE"/>
    <w:rsid w:val="00A03E33"/>
    <w:rsid w:val="00A05CA9"/>
    <w:rsid w:val="00A1372F"/>
    <w:rsid w:val="00A17BCC"/>
    <w:rsid w:val="00A25A7A"/>
    <w:rsid w:val="00A31788"/>
    <w:rsid w:val="00A41630"/>
    <w:rsid w:val="00A459A9"/>
    <w:rsid w:val="00A573A7"/>
    <w:rsid w:val="00A6048B"/>
    <w:rsid w:val="00A628FC"/>
    <w:rsid w:val="00A66233"/>
    <w:rsid w:val="00A74CEC"/>
    <w:rsid w:val="00A8073F"/>
    <w:rsid w:val="00AA16B0"/>
    <w:rsid w:val="00AA7E85"/>
    <w:rsid w:val="00AB0D67"/>
    <w:rsid w:val="00AB2D6B"/>
    <w:rsid w:val="00AB2E60"/>
    <w:rsid w:val="00AB417B"/>
    <w:rsid w:val="00AB7854"/>
    <w:rsid w:val="00AC0EB7"/>
    <w:rsid w:val="00AD201F"/>
    <w:rsid w:val="00AE4171"/>
    <w:rsid w:val="00B0110E"/>
    <w:rsid w:val="00B01582"/>
    <w:rsid w:val="00B02BFF"/>
    <w:rsid w:val="00B02E87"/>
    <w:rsid w:val="00B1091C"/>
    <w:rsid w:val="00B1243E"/>
    <w:rsid w:val="00B24A96"/>
    <w:rsid w:val="00B25B9B"/>
    <w:rsid w:val="00B25F6B"/>
    <w:rsid w:val="00B40C4D"/>
    <w:rsid w:val="00B428DF"/>
    <w:rsid w:val="00B51213"/>
    <w:rsid w:val="00B516B6"/>
    <w:rsid w:val="00B53355"/>
    <w:rsid w:val="00B70EB3"/>
    <w:rsid w:val="00B76242"/>
    <w:rsid w:val="00B81BE9"/>
    <w:rsid w:val="00B85AEC"/>
    <w:rsid w:val="00B86E8C"/>
    <w:rsid w:val="00B92CC4"/>
    <w:rsid w:val="00BA6484"/>
    <w:rsid w:val="00BB2512"/>
    <w:rsid w:val="00BB549B"/>
    <w:rsid w:val="00BC48BF"/>
    <w:rsid w:val="00BC6B7F"/>
    <w:rsid w:val="00BE0629"/>
    <w:rsid w:val="00BE3BCB"/>
    <w:rsid w:val="00BE636B"/>
    <w:rsid w:val="00C1015B"/>
    <w:rsid w:val="00C10909"/>
    <w:rsid w:val="00C17160"/>
    <w:rsid w:val="00C20632"/>
    <w:rsid w:val="00C20C26"/>
    <w:rsid w:val="00C22F04"/>
    <w:rsid w:val="00C27338"/>
    <w:rsid w:val="00C27EA1"/>
    <w:rsid w:val="00C37079"/>
    <w:rsid w:val="00C428B6"/>
    <w:rsid w:val="00C5536D"/>
    <w:rsid w:val="00C61D34"/>
    <w:rsid w:val="00C6241C"/>
    <w:rsid w:val="00C632A3"/>
    <w:rsid w:val="00C63A74"/>
    <w:rsid w:val="00C67F77"/>
    <w:rsid w:val="00C9230B"/>
    <w:rsid w:val="00C96557"/>
    <w:rsid w:val="00CA0525"/>
    <w:rsid w:val="00CB062C"/>
    <w:rsid w:val="00CB2F4D"/>
    <w:rsid w:val="00CB30A3"/>
    <w:rsid w:val="00CC57F7"/>
    <w:rsid w:val="00CC5D8C"/>
    <w:rsid w:val="00CD39C7"/>
    <w:rsid w:val="00CE2225"/>
    <w:rsid w:val="00CE7D94"/>
    <w:rsid w:val="00CF0C3B"/>
    <w:rsid w:val="00CF755F"/>
    <w:rsid w:val="00D01F99"/>
    <w:rsid w:val="00D04D29"/>
    <w:rsid w:val="00D07349"/>
    <w:rsid w:val="00D10FE5"/>
    <w:rsid w:val="00D11E31"/>
    <w:rsid w:val="00D12FAC"/>
    <w:rsid w:val="00D210EA"/>
    <w:rsid w:val="00D233A3"/>
    <w:rsid w:val="00D245DF"/>
    <w:rsid w:val="00D27D93"/>
    <w:rsid w:val="00D32CA4"/>
    <w:rsid w:val="00D517DE"/>
    <w:rsid w:val="00D543F4"/>
    <w:rsid w:val="00D64609"/>
    <w:rsid w:val="00D66B9B"/>
    <w:rsid w:val="00D839A6"/>
    <w:rsid w:val="00DB34C9"/>
    <w:rsid w:val="00DD55C3"/>
    <w:rsid w:val="00DF0F08"/>
    <w:rsid w:val="00DF46AE"/>
    <w:rsid w:val="00E0545C"/>
    <w:rsid w:val="00E10A78"/>
    <w:rsid w:val="00E12028"/>
    <w:rsid w:val="00E124DD"/>
    <w:rsid w:val="00E156B5"/>
    <w:rsid w:val="00E15ABD"/>
    <w:rsid w:val="00E2186C"/>
    <w:rsid w:val="00E21A6F"/>
    <w:rsid w:val="00E31DAD"/>
    <w:rsid w:val="00E33745"/>
    <w:rsid w:val="00E34005"/>
    <w:rsid w:val="00E53643"/>
    <w:rsid w:val="00E567DB"/>
    <w:rsid w:val="00E602BC"/>
    <w:rsid w:val="00E62FC8"/>
    <w:rsid w:val="00E70A23"/>
    <w:rsid w:val="00E76B66"/>
    <w:rsid w:val="00E93A27"/>
    <w:rsid w:val="00E94775"/>
    <w:rsid w:val="00E95684"/>
    <w:rsid w:val="00E96BCB"/>
    <w:rsid w:val="00E97237"/>
    <w:rsid w:val="00EA357A"/>
    <w:rsid w:val="00EB0C0B"/>
    <w:rsid w:val="00EB236F"/>
    <w:rsid w:val="00ED26D4"/>
    <w:rsid w:val="00EE7B29"/>
    <w:rsid w:val="00EF0E45"/>
    <w:rsid w:val="00EF4B9E"/>
    <w:rsid w:val="00F010AC"/>
    <w:rsid w:val="00F05179"/>
    <w:rsid w:val="00F22C2F"/>
    <w:rsid w:val="00F22C57"/>
    <w:rsid w:val="00F258C7"/>
    <w:rsid w:val="00F33A08"/>
    <w:rsid w:val="00F372F1"/>
    <w:rsid w:val="00F440CE"/>
    <w:rsid w:val="00F5205C"/>
    <w:rsid w:val="00F6166D"/>
    <w:rsid w:val="00F63867"/>
    <w:rsid w:val="00F668E6"/>
    <w:rsid w:val="00F75BD1"/>
    <w:rsid w:val="00F76921"/>
    <w:rsid w:val="00F90638"/>
    <w:rsid w:val="00F94758"/>
    <w:rsid w:val="00FA3CDF"/>
    <w:rsid w:val="00FA41E2"/>
    <w:rsid w:val="00FA53D8"/>
    <w:rsid w:val="00FA6D38"/>
    <w:rsid w:val="00FB7FFB"/>
    <w:rsid w:val="00FC3532"/>
    <w:rsid w:val="00FD3307"/>
    <w:rsid w:val="00FF1179"/>
    <w:rsid w:val="00FF28A8"/>
    <w:rsid w:val="00FF3CE1"/>
    <w:rsid w:val="00FF6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B56249"/>
  <w15:docId w15:val="{540CEAF5-A332-564E-91E8-48F5F47B1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52E0"/>
    <w:pPr>
      <w:widowControl w:val="0"/>
      <w:jc w:val="both"/>
    </w:pPr>
  </w:style>
  <w:style w:type="paragraph" w:styleId="1">
    <w:name w:val="heading 1"/>
    <w:basedOn w:val="a"/>
    <w:next w:val="a"/>
    <w:link w:val="10"/>
    <w:rsid w:val="004540FA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rsid w:val="009730A0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rsid w:val="00A05CA9"/>
  </w:style>
  <w:style w:type="character" w:customStyle="1" w:styleId="a4">
    <w:name w:val="日付 (文字)"/>
    <w:basedOn w:val="a0"/>
    <w:link w:val="a3"/>
    <w:uiPriority w:val="99"/>
    <w:rsid w:val="00A05CA9"/>
  </w:style>
  <w:style w:type="paragraph" w:styleId="a5">
    <w:name w:val="Closing"/>
    <w:basedOn w:val="a"/>
    <w:link w:val="a6"/>
    <w:uiPriority w:val="99"/>
    <w:unhideWhenUsed/>
    <w:rsid w:val="00A05CA9"/>
    <w:pPr>
      <w:jc w:val="right"/>
    </w:pPr>
  </w:style>
  <w:style w:type="character" w:customStyle="1" w:styleId="a6">
    <w:name w:val="結語 (文字)"/>
    <w:basedOn w:val="a0"/>
    <w:link w:val="a5"/>
    <w:uiPriority w:val="99"/>
    <w:rsid w:val="00A05CA9"/>
  </w:style>
  <w:style w:type="character" w:styleId="a7">
    <w:name w:val="Hyperlink"/>
    <w:basedOn w:val="a0"/>
    <w:uiPriority w:val="99"/>
    <w:unhideWhenUsed/>
    <w:rsid w:val="00E567D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304AB"/>
    <w:rPr>
      <w:rFonts w:ascii="Lucida Grande" w:hAnsi="Lucida Grande" w:cs="Lucida Grande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04AB"/>
    <w:rPr>
      <w:rFonts w:ascii="Lucida Grande" w:hAnsi="Lucida Grande" w:cs="Lucida Grande"/>
      <w:sz w:val="18"/>
      <w:szCs w:val="18"/>
    </w:rPr>
  </w:style>
  <w:style w:type="paragraph" w:styleId="aa">
    <w:name w:val="List Paragraph"/>
    <w:basedOn w:val="a"/>
    <w:uiPriority w:val="34"/>
    <w:qFormat/>
    <w:rsid w:val="00B1243E"/>
    <w:pPr>
      <w:ind w:leftChars="400" w:left="960"/>
    </w:pPr>
  </w:style>
  <w:style w:type="paragraph" w:styleId="ab">
    <w:name w:val="Salutation"/>
    <w:basedOn w:val="a"/>
    <w:next w:val="a"/>
    <w:link w:val="ac"/>
    <w:uiPriority w:val="99"/>
    <w:unhideWhenUsed/>
    <w:rsid w:val="00D01F99"/>
    <w:rPr>
      <w:rFonts w:ascii="ヒラギノ角ゴ ProN W3" w:eastAsia="ヒラギノ角ゴ ProN W3" w:hAnsi="ヒラギノ角ゴ ProN W3"/>
      <w:sz w:val="22"/>
      <w:szCs w:val="22"/>
    </w:rPr>
  </w:style>
  <w:style w:type="character" w:customStyle="1" w:styleId="ac">
    <w:name w:val="挨拶文 (文字)"/>
    <w:basedOn w:val="a0"/>
    <w:link w:val="ab"/>
    <w:uiPriority w:val="99"/>
    <w:rsid w:val="00D01F99"/>
    <w:rPr>
      <w:rFonts w:ascii="ヒラギノ角ゴ ProN W3" w:eastAsia="ヒラギノ角ゴ ProN W3" w:hAnsi="ヒラギノ角ゴ ProN W3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637B4D"/>
    <w:pPr>
      <w:tabs>
        <w:tab w:val="center" w:pos="4419"/>
        <w:tab w:val="right" w:pos="8838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37B4D"/>
  </w:style>
  <w:style w:type="paragraph" w:styleId="af">
    <w:name w:val="footer"/>
    <w:basedOn w:val="a"/>
    <w:link w:val="af0"/>
    <w:uiPriority w:val="99"/>
    <w:unhideWhenUsed/>
    <w:rsid w:val="00637B4D"/>
    <w:pPr>
      <w:tabs>
        <w:tab w:val="center" w:pos="4419"/>
        <w:tab w:val="right" w:pos="8838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37B4D"/>
  </w:style>
  <w:style w:type="character" w:styleId="af1">
    <w:name w:val="Unresolved Mention"/>
    <w:basedOn w:val="a0"/>
    <w:uiPriority w:val="99"/>
    <w:semiHidden/>
    <w:unhideWhenUsed/>
    <w:rsid w:val="00FA53D8"/>
    <w:rPr>
      <w:color w:val="605E5C"/>
      <w:shd w:val="clear" w:color="auto" w:fill="E1DFDD"/>
    </w:rPr>
  </w:style>
  <w:style w:type="paragraph" w:styleId="Web">
    <w:name w:val="Normal (Web)"/>
    <w:basedOn w:val="a"/>
    <w:semiHidden/>
    <w:unhideWhenUsed/>
    <w:rsid w:val="00F76921"/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668E6"/>
  </w:style>
  <w:style w:type="character" w:customStyle="1" w:styleId="10">
    <w:name w:val="見出し 1 (文字)"/>
    <w:basedOn w:val="a0"/>
    <w:link w:val="1"/>
    <w:rsid w:val="004540FA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rsid w:val="009730A0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8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8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1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0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5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4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1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kuwajima akiko</dc:creator>
  <cp:keywords/>
  <dc:description/>
  <cp:lastModifiedBy>えりか 武田</cp:lastModifiedBy>
  <cp:revision>22</cp:revision>
  <cp:lastPrinted>2026-06-18T08:13:00Z</cp:lastPrinted>
  <dcterms:created xsi:type="dcterms:W3CDTF">2025-06-12T13:13:00Z</dcterms:created>
  <dcterms:modified xsi:type="dcterms:W3CDTF">2026-06-18T08:15:00Z</dcterms:modified>
</cp:coreProperties>
</file>